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C63" w14:textId="0B284870" w:rsidR="0076288F" w:rsidRDefault="0002122B"/>
    <w:p w14:paraId="236F9541" w14:textId="0ABDAAAB" w:rsidR="00B14416" w:rsidRDefault="00B14416"/>
    <w:p w14:paraId="2949239C" w14:textId="6DCD7794" w:rsidR="00B14416" w:rsidRPr="00F66F72" w:rsidRDefault="00B14416">
      <w:pPr>
        <w:rPr>
          <w:b/>
          <w:bCs/>
          <w:sz w:val="28"/>
          <w:szCs w:val="28"/>
        </w:rPr>
      </w:pPr>
      <w:r w:rsidRPr="00F66F72">
        <w:rPr>
          <w:b/>
          <w:bCs/>
          <w:sz w:val="28"/>
          <w:szCs w:val="28"/>
        </w:rPr>
        <w:t>IFAI Expo 2021 Social Media Posts</w:t>
      </w:r>
    </w:p>
    <w:p w14:paraId="03C61E74" w14:textId="516E3C45" w:rsidR="00B14416" w:rsidRDefault="00B14416">
      <w:r>
        <w:t xml:space="preserve">Let your audience know you’re going to be at IFAI Expo 2021! Below are some social media posts you can use across your social media channels to promote your presence at IFAI Expo. These posts can be used across all social media platforms including Facebook, Linkedin, Twitter and more. Feel free to adjust the wording to fit you appropriately. </w:t>
      </w:r>
      <w:r w:rsidR="0002122B">
        <w:br/>
      </w:r>
    </w:p>
    <w:p w14:paraId="16F7B1A5" w14:textId="646FF52C" w:rsidR="00B14416" w:rsidRDefault="00B14416">
      <w:r>
        <w:t xml:space="preserve">“IFAI Expo is the industrial and specialty fabrics industry’s flagship show for buying and selling, education and networking! Join </w:t>
      </w:r>
      <w:r w:rsidRPr="00B14416">
        <w:rPr>
          <w:color w:val="FF0000"/>
        </w:rPr>
        <w:t xml:space="preserve">&lt;name here&gt; </w:t>
      </w:r>
      <w:r>
        <w:t xml:space="preserve">at the show this Nov. 1-4 in Nashville, TN USA. Learn more about the show and register today at IFAI Expo 2021. </w:t>
      </w:r>
      <w:r w:rsidRPr="00B14416">
        <w:rPr>
          <w:color w:val="FF0000"/>
        </w:rPr>
        <w:t xml:space="preserve">&lt;We/I&gt; </w:t>
      </w:r>
      <w:r>
        <w:t>hope to connect with you there! #IFAIExpo”</w:t>
      </w:r>
    </w:p>
    <w:p w14:paraId="7CB3D966" w14:textId="6B97E752" w:rsidR="00B14416" w:rsidRDefault="00551B46">
      <w:r>
        <w:t>“</w:t>
      </w:r>
      <w:r w:rsidR="00B14416" w:rsidRPr="00551B46">
        <w:rPr>
          <w:color w:val="FF0000"/>
        </w:rPr>
        <w:t>&lt;Your Name</w:t>
      </w:r>
      <w:r w:rsidRPr="00551B46">
        <w:rPr>
          <w:color w:val="FF0000"/>
        </w:rPr>
        <w:t>/Company Name</w:t>
      </w:r>
      <w:r w:rsidR="00B14416" w:rsidRPr="00551B46">
        <w:rPr>
          <w:color w:val="FF0000"/>
        </w:rPr>
        <w:t xml:space="preserve">&gt; </w:t>
      </w:r>
      <w:r>
        <w:t xml:space="preserve">will be at IFAI Expo 2021 Nov. 1-4, in Nashville, TN USA. This year marks the 100-year anniversary of IFAI Expo and </w:t>
      </w:r>
      <w:r w:rsidRPr="00551B46">
        <w:rPr>
          <w:color w:val="FF0000"/>
        </w:rPr>
        <w:t xml:space="preserve">&lt;we/I&gt; </w:t>
      </w:r>
      <w:r>
        <w:t>can’t wait to attend. Let’s connect at the show! Visit IFAIExpo.com/Register today and secure your spot. #IFAIExpo”</w:t>
      </w:r>
    </w:p>
    <w:p w14:paraId="60AA9FCC" w14:textId="1141A448" w:rsidR="00F66F72" w:rsidRDefault="00F66F72">
      <w:r>
        <w:t>“Are you going to be at IFAI Expo 2021? Let’s connect! Join &lt;name/company name&gt; in Nashville, TN USA, Nov. 1-4, 2021 at the Music City Center for 4 days of sourcing, networking, education and more. Visit IFAIExpo.com/Register to register today! #IFAIExpo”</w:t>
      </w:r>
      <w:r w:rsidR="00783333">
        <w:br/>
      </w:r>
      <w:r w:rsidR="00783333">
        <w:br/>
        <w:t>“</w:t>
      </w:r>
      <w:r w:rsidR="0002122B">
        <w:t>2021 marks the 100-year anniversary of IFAI Expo! &lt;I/Company name&gt; will be attending the show happening Nov. 1-4, 2021 at the Music City Center in Nashville, TN USA. IFAI Expo is the perfect place to source new products, network with colleagues and see the industry live in action. Let’s connect at the show! Register at IFAIExpo.com/Register #IFAIExpo”</w:t>
      </w:r>
      <w:r w:rsidR="00783333">
        <w:br/>
      </w:r>
      <w:r>
        <w:br/>
      </w:r>
      <w:r w:rsidR="00783333" w:rsidRPr="00551B46">
        <w:rPr>
          <w:b/>
          <w:bCs/>
          <w:sz w:val="18"/>
          <w:szCs w:val="18"/>
        </w:rPr>
        <w:t>(Exhibitor Only)</w:t>
      </w:r>
      <w:r w:rsidR="00783333" w:rsidRPr="00551B46">
        <w:rPr>
          <w:sz w:val="18"/>
          <w:szCs w:val="18"/>
        </w:rPr>
        <w:t xml:space="preserve"> </w:t>
      </w:r>
      <w:r w:rsidR="00783333">
        <w:t xml:space="preserve">“Check out </w:t>
      </w:r>
      <w:r w:rsidR="00783333" w:rsidRPr="00551B46">
        <w:rPr>
          <w:color w:val="FF0000"/>
        </w:rPr>
        <w:t xml:space="preserve">&lt;Company Name&gt; </w:t>
      </w:r>
      <w:r w:rsidR="00783333">
        <w:t>live and in-person on the show floor at IFAI Expo 2021! We are excited to get back in front of our market. Visit &lt;your website&gt; to learn more about our products and we hope you can see them at IFAI Expo this November. Register for IFAI Expo today at IFAIExpo.com/Register #IFAIExpo”</w:t>
      </w:r>
    </w:p>
    <w:p w14:paraId="743CE16E" w14:textId="1555C6DF" w:rsidR="00783333" w:rsidRDefault="00783333" w:rsidP="00783333">
      <w:r w:rsidRPr="00551B46">
        <w:rPr>
          <w:b/>
          <w:bCs/>
          <w:sz w:val="18"/>
          <w:szCs w:val="18"/>
        </w:rPr>
        <w:t>(Exhibitor Only)</w:t>
      </w:r>
      <w:r w:rsidRPr="00551B46">
        <w:rPr>
          <w:sz w:val="18"/>
          <w:szCs w:val="18"/>
        </w:rPr>
        <w:t xml:space="preserve"> </w:t>
      </w:r>
      <w:r>
        <w:t>“</w:t>
      </w:r>
      <w:r w:rsidRPr="00551B46">
        <w:rPr>
          <w:color w:val="FF0000"/>
        </w:rPr>
        <w:t xml:space="preserve">&lt;Company Name&gt; </w:t>
      </w:r>
      <w:r>
        <w:t>is exhibiting</w:t>
      </w:r>
      <w:r>
        <w:t xml:space="preserve"> at IFAI Expo 2021! </w:t>
      </w:r>
      <w:r>
        <w:t xml:space="preserve">Join us Nov. 2-4, at the Music City Center in Nashville, TN USA. Stop by our booth </w:t>
      </w:r>
      <w:r w:rsidRPr="00783333">
        <w:rPr>
          <w:color w:val="FF0000"/>
        </w:rPr>
        <w:t>&lt;booth # here&gt;</w:t>
      </w:r>
      <w:r>
        <w:t xml:space="preserve">. Contact us today to use our VIP code to attend the show at a discount! </w:t>
      </w:r>
      <w:r>
        <w:t>Register for IFAI Expo today at IFAIExpo.com/Register #IFAIExpo”</w:t>
      </w:r>
    </w:p>
    <w:p w14:paraId="2B779A70" w14:textId="73F24965" w:rsidR="00783333" w:rsidRDefault="00783333" w:rsidP="00783333">
      <w:r w:rsidRPr="00551B46">
        <w:rPr>
          <w:b/>
          <w:bCs/>
          <w:sz w:val="18"/>
          <w:szCs w:val="18"/>
        </w:rPr>
        <w:t>(</w:t>
      </w:r>
      <w:r>
        <w:rPr>
          <w:b/>
          <w:bCs/>
          <w:sz w:val="18"/>
          <w:szCs w:val="18"/>
        </w:rPr>
        <w:t xml:space="preserve">Sponsor </w:t>
      </w:r>
      <w:r w:rsidRPr="00551B46">
        <w:rPr>
          <w:b/>
          <w:bCs/>
          <w:sz w:val="18"/>
          <w:szCs w:val="18"/>
        </w:rPr>
        <w:t>Only)</w:t>
      </w:r>
      <w:r w:rsidRPr="00551B46">
        <w:rPr>
          <w:sz w:val="18"/>
          <w:szCs w:val="18"/>
        </w:rPr>
        <w:t xml:space="preserve"> </w:t>
      </w:r>
      <w:r>
        <w:t>“</w:t>
      </w:r>
      <w:r w:rsidRPr="00551B46">
        <w:rPr>
          <w:color w:val="FF0000"/>
        </w:rPr>
        <w:t xml:space="preserve">&lt;Company Name&gt; </w:t>
      </w:r>
      <w:r>
        <w:t>is a proud sponsor of</w:t>
      </w:r>
      <w:r>
        <w:t xml:space="preserve"> IFAI Expo 2021!</w:t>
      </w:r>
      <w:r>
        <w:t xml:space="preserve"> </w:t>
      </w:r>
      <w:r>
        <w:t xml:space="preserve">Visit </w:t>
      </w:r>
      <w:r w:rsidRPr="00783333">
        <w:rPr>
          <w:color w:val="FF0000"/>
        </w:rPr>
        <w:t xml:space="preserve">&lt;your website&gt; </w:t>
      </w:r>
      <w:r>
        <w:t xml:space="preserve">to learn more about our products and we hope </w:t>
      </w:r>
      <w:r>
        <w:t xml:space="preserve">to see you </w:t>
      </w:r>
      <w:r>
        <w:t>at IFAI Expo this November. Register for IFAI Expo today at IFAIExpo.com/Register #IFAIExpo”</w:t>
      </w:r>
      <w:r>
        <w:br/>
      </w:r>
      <w:r>
        <w:rPr>
          <w:b/>
          <w:bCs/>
          <w:sz w:val="18"/>
          <w:szCs w:val="18"/>
        </w:rPr>
        <w:br/>
      </w:r>
      <w:r w:rsidRPr="00551B46">
        <w:rPr>
          <w:b/>
          <w:bCs/>
          <w:sz w:val="18"/>
          <w:szCs w:val="18"/>
        </w:rPr>
        <w:t>(</w:t>
      </w:r>
      <w:r>
        <w:rPr>
          <w:b/>
          <w:bCs/>
          <w:sz w:val="18"/>
          <w:szCs w:val="18"/>
        </w:rPr>
        <w:t>Speaker</w:t>
      </w:r>
      <w:r w:rsidRPr="00551B46">
        <w:rPr>
          <w:b/>
          <w:bCs/>
          <w:sz w:val="18"/>
          <w:szCs w:val="18"/>
        </w:rPr>
        <w:t xml:space="preserve"> Only)</w:t>
      </w:r>
      <w:r w:rsidRPr="00551B46">
        <w:rPr>
          <w:sz w:val="18"/>
          <w:szCs w:val="18"/>
        </w:rPr>
        <w:t xml:space="preserve"> </w:t>
      </w:r>
      <w:r>
        <w:t>“</w:t>
      </w:r>
      <w:r>
        <w:t xml:space="preserve">I am speaking at IFAI Expo 2021! Join me in Nashville, TN USA, Nov. 1-4, 2021 for IFAI Expo 2021 as I discuss </w:t>
      </w:r>
      <w:r w:rsidRPr="00783333">
        <w:rPr>
          <w:color w:val="FF0000"/>
        </w:rPr>
        <w:t>&lt;topic here&gt;</w:t>
      </w:r>
      <w:r>
        <w:t>.</w:t>
      </w:r>
      <w:r>
        <w:t xml:space="preserve"> Register for IFAI Expo today at IFAIExpo.com/Register #IFAIExpo”</w:t>
      </w:r>
    </w:p>
    <w:p w14:paraId="5EA1405B" w14:textId="266C7AE7" w:rsidR="00783333" w:rsidRDefault="00783333" w:rsidP="00783333"/>
    <w:p w14:paraId="3D921A3E" w14:textId="6EB36BD6" w:rsidR="00551B46" w:rsidRDefault="00F66F72">
      <w:r>
        <w:lastRenderedPageBreak/>
        <w:br/>
      </w:r>
      <w:r>
        <w:br/>
      </w:r>
    </w:p>
    <w:p w14:paraId="2BA261FC" w14:textId="0F95D046" w:rsidR="00551B46" w:rsidRDefault="00551B46"/>
    <w:p w14:paraId="0163CB1A" w14:textId="77777777" w:rsidR="00551B46" w:rsidRDefault="00551B46"/>
    <w:sectPr w:rsidR="00551B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416"/>
    <w:rsid w:val="0002122B"/>
    <w:rsid w:val="00551B46"/>
    <w:rsid w:val="007519D2"/>
    <w:rsid w:val="00783333"/>
    <w:rsid w:val="00B14416"/>
    <w:rsid w:val="00D31DFE"/>
    <w:rsid w:val="00F66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F0D7"/>
  <w15:chartTrackingRefBased/>
  <w15:docId w15:val="{C729D8CA-1742-47EB-B6E2-3252A409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 Weiland</dc:creator>
  <cp:keywords/>
  <dc:description/>
  <cp:lastModifiedBy>Christian A. Weiland</cp:lastModifiedBy>
  <cp:revision>1</cp:revision>
  <dcterms:created xsi:type="dcterms:W3CDTF">2021-05-03T15:00:00Z</dcterms:created>
  <dcterms:modified xsi:type="dcterms:W3CDTF">2021-05-03T15:54:00Z</dcterms:modified>
</cp:coreProperties>
</file>